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25" w:rsidRPr="00AE5225" w:rsidRDefault="00984889" w:rsidP="00AE5225">
      <w:pPr>
        <w:rPr>
          <w:b/>
        </w:rPr>
      </w:pPr>
      <w:bookmarkStart w:id="0" w:name="_GoBack"/>
      <w:bookmarkEnd w:id="0"/>
      <w:r>
        <w:rPr>
          <w:bCs/>
        </w:rPr>
        <w:t>Приложение № 18</w:t>
      </w:r>
      <w:r w:rsidR="00070679">
        <w:rPr>
          <w:bCs/>
        </w:rPr>
        <w:t xml:space="preserve"> към чл. 7</w:t>
      </w:r>
      <w:r w:rsidR="004D7CF0">
        <w:rPr>
          <w:bCs/>
        </w:rPr>
        <w:t>3</w:t>
      </w:r>
    </w:p>
    <w:p w:rsidR="00AE5225" w:rsidRPr="00AE5225" w:rsidRDefault="00AE5225" w:rsidP="00AE5225">
      <w:r w:rsidRPr="00AE5225">
        <w:rPr>
          <w:b/>
        </w:rPr>
        <w:t>Програма за ТГС “&lt;посочете наименованието&gt;”</w:t>
      </w:r>
    </w:p>
    <w:p w:rsidR="00AE5225" w:rsidRPr="00AE5225" w:rsidRDefault="00AE5225" w:rsidP="00AE522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Прогноза за предстоящи плащания</w:t>
      </w:r>
      <w:r>
        <w:rPr>
          <w:rStyle w:val="FootnoteReference"/>
          <w:rFonts w:ascii="Times New Roman" w:eastAsia="Times New Roman" w:hAnsi="Times New Roman" w:cs="Times New Roman"/>
          <w:b/>
          <w:sz w:val="24"/>
          <w:szCs w:val="20"/>
          <w:lang w:eastAsia="bg-BG"/>
        </w:rPr>
        <w:footnoteReference w:id="1"/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AE5225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(</w:t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евро</w:t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)</w:t>
      </w: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tbl>
      <w:tblPr>
        <w:tblW w:w="13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98"/>
        <w:gridCol w:w="1173"/>
        <w:gridCol w:w="1391"/>
        <w:gridCol w:w="1218"/>
        <w:gridCol w:w="1638"/>
        <w:gridCol w:w="1252"/>
        <w:gridCol w:w="1391"/>
        <w:gridCol w:w="1718"/>
        <w:gridCol w:w="1418"/>
      </w:tblGrid>
      <w:tr w:rsidR="00656081" w:rsidRPr="00AE5225" w:rsidTr="00656081">
        <w:trPr>
          <w:trHeight w:val="563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081" w:rsidRPr="00AE5225" w:rsidRDefault="00656081" w:rsidP="0065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Номер и наименование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>Приоритетната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 ос</w:t>
            </w: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Предстоящи плащания през месец</w:t>
            </w:r>
          </w:p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................., ............ г.</w:t>
            </w:r>
          </w:p>
        </w:tc>
        <w:tc>
          <w:tcPr>
            <w:tcW w:w="5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Предстоящи плащания през месец</w:t>
            </w:r>
          </w:p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................., ............ г.</w:t>
            </w:r>
          </w:p>
        </w:tc>
      </w:tr>
      <w:tr w:rsidR="00656081" w:rsidRPr="00AE5225" w:rsidTr="00643FFA">
        <w:trPr>
          <w:trHeight w:val="1105"/>
        </w:trPr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ЕС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AU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</w:t>
            </w: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България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ХХХХ</w:t>
            </w:r>
            <w:r>
              <w:rPr>
                <w:rStyle w:val="FootnoteReference"/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footnoteReference w:id="2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Общо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ЕС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AU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</w:t>
            </w: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България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ХХХХ</w:t>
            </w:r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Общо</w:t>
            </w:r>
          </w:p>
        </w:tc>
      </w:tr>
      <w:tr w:rsidR="00AE5225" w:rsidRPr="00AE5225" w:rsidTr="00F3674D">
        <w:trPr>
          <w:trHeight w:val="38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F3674D">
        <w:trPr>
          <w:trHeight w:val="33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F3674D">
        <w:trPr>
          <w:trHeight w:val="409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AE5225">
        <w:trPr>
          <w:trHeight w:val="33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AE5225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Всичко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</w:tbl>
    <w:p w:rsidR="00AE5225" w:rsidRPr="00AE5225" w:rsidRDefault="00AE5225" w:rsidP="00AE52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456A42" w:rsidRDefault="00456A42"/>
    <w:p w:rsidR="007548B5" w:rsidRDefault="007548B5"/>
    <w:p w:rsidR="007548B5" w:rsidRDefault="007548B5"/>
    <w:p w:rsidR="004956B0" w:rsidRPr="004956B0" w:rsidRDefault="004956B0" w:rsidP="004956B0">
      <w:pPr>
        <w:rPr>
          <w:lang w:val="ru-RU"/>
        </w:rPr>
      </w:pPr>
      <w:r w:rsidRPr="004956B0">
        <w:t>Дата</w:t>
      </w:r>
      <w:r w:rsidRPr="004956B0">
        <w:rPr>
          <w:lang w:val="ru-RU"/>
        </w:rPr>
        <w:t xml:space="preserve">: </w:t>
      </w:r>
      <w:r w:rsidRPr="004956B0">
        <w:rPr>
          <w:lang w:val="ru-RU"/>
        </w:rPr>
        <w:tab/>
      </w:r>
      <w:r w:rsidRPr="004956B0">
        <w:rPr>
          <w:lang w:val="ru-RU"/>
        </w:rPr>
        <w:tab/>
      </w:r>
      <w:r w:rsidRPr="004956B0">
        <w:rPr>
          <w:lang w:val="ru-RU"/>
        </w:rPr>
        <w:tab/>
      </w:r>
    </w:p>
    <w:p w:rsidR="004956B0" w:rsidRPr="004956B0" w:rsidRDefault="004956B0" w:rsidP="004956B0">
      <w:pPr>
        <w:rPr>
          <w:lang w:val="ru-RU"/>
        </w:rPr>
      </w:pPr>
    </w:p>
    <w:p w:rsidR="006C404E" w:rsidRDefault="004956B0">
      <w:r w:rsidRPr="004956B0">
        <w:t xml:space="preserve">Име и фамилия и подпис на ръководителя на управляващия орган </w:t>
      </w:r>
    </w:p>
    <w:sectPr w:rsidR="006C404E" w:rsidSect="00AE5225">
      <w:pgSz w:w="16838" w:h="11906" w:orient="landscape"/>
      <w:pgMar w:top="1077" w:right="1134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F6" w:rsidRDefault="00250FF6" w:rsidP="00AE5225">
      <w:pPr>
        <w:spacing w:after="0" w:line="240" w:lineRule="auto"/>
      </w:pPr>
      <w:r>
        <w:separator/>
      </w:r>
    </w:p>
  </w:endnote>
  <w:endnote w:type="continuationSeparator" w:id="0">
    <w:p w:rsidR="00250FF6" w:rsidRDefault="00250FF6" w:rsidP="00AE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F6" w:rsidRDefault="00250FF6" w:rsidP="00AE5225">
      <w:pPr>
        <w:spacing w:after="0" w:line="240" w:lineRule="auto"/>
      </w:pPr>
      <w:r>
        <w:separator/>
      </w:r>
    </w:p>
  </w:footnote>
  <w:footnote w:type="continuationSeparator" w:id="0">
    <w:p w:rsidR="00250FF6" w:rsidRDefault="00250FF6" w:rsidP="00AE5225">
      <w:pPr>
        <w:spacing w:after="0" w:line="240" w:lineRule="auto"/>
      </w:pPr>
      <w:r>
        <w:continuationSeparator/>
      </w:r>
    </w:p>
  </w:footnote>
  <w:footnote w:id="1">
    <w:p w:rsidR="00AE5225" w:rsidRPr="00AE5225" w:rsidRDefault="00AE5225">
      <w:pPr>
        <w:pStyle w:val="FootnoteText"/>
        <w:rPr>
          <w:sz w:val="22"/>
          <w:szCs w:val="22"/>
          <w:vertAlign w:val="superscript"/>
        </w:rPr>
      </w:pPr>
      <w:r>
        <w:rPr>
          <w:rStyle w:val="FootnoteReference"/>
        </w:rPr>
        <w:footnoteRef/>
      </w:r>
      <w:r>
        <w:t xml:space="preserve"> </w:t>
      </w:r>
      <w:r w:rsidRPr="00AE5225">
        <w:rPr>
          <w:sz w:val="22"/>
          <w:szCs w:val="22"/>
          <w:vertAlign w:val="superscript"/>
        </w:rPr>
        <w:t>Включва се информация за прогнозираните плащания за месеца на подаване на прогнозата, както и за следващия месец</w:t>
      </w:r>
    </w:p>
  </w:footnote>
  <w:footnote w:id="2">
    <w:p w:rsidR="00656081" w:rsidRPr="00AE5225" w:rsidRDefault="00656081">
      <w:pPr>
        <w:pStyle w:val="FootnoteText"/>
        <w:rPr>
          <w:sz w:val="22"/>
          <w:szCs w:val="22"/>
          <w:vertAlign w:val="superscript"/>
        </w:rPr>
      </w:pPr>
      <w:r>
        <w:rPr>
          <w:rStyle w:val="FootnoteReference"/>
        </w:rPr>
        <w:footnoteRef/>
      </w:r>
      <w:r>
        <w:t xml:space="preserve"> </w:t>
      </w:r>
      <w:r w:rsidRPr="00AE5225">
        <w:rPr>
          <w:sz w:val="22"/>
          <w:szCs w:val="22"/>
          <w:vertAlign w:val="superscript"/>
        </w:rPr>
        <w:t>Посочва се страната партньор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42"/>
    <w:rsid w:val="00070679"/>
    <w:rsid w:val="001E4D1F"/>
    <w:rsid w:val="00250FF6"/>
    <w:rsid w:val="002C0577"/>
    <w:rsid w:val="00456A42"/>
    <w:rsid w:val="004956B0"/>
    <w:rsid w:val="004D798A"/>
    <w:rsid w:val="004D7CF0"/>
    <w:rsid w:val="00654D57"/>
    <w:rsid w:val="00656081"/>
    <w:rsid w:val="006C404E"/>
    <w:rsid w:val="007548B5"/>
    <w:rsid w:val="00975222"/>
    <w:rsid w:val="00984889"/>
    <w:rsid w:val="00AE5225"/>
    <w:rsid w:val="00DE73F7"/>
    <w:rsid w:val="00F3674D"/>
    <w:rsid w:val="00F4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225"/>
    <w:rPr>
      <w:sz w:val="20"/>
      <w:szCs w:val="20"/>
    </w:rPr>
  </w:style>
  <w:style w:type="character" w:styleId="FootnoteReference">
    <w:name w:val="footnote reference"/>
    <w:semiHidden/>
    <w:unhideWhenUsed/>
    <w:rsid w:val="00AE5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225"/>
    <w:rPr>
      <w:sz w:val="20"/>
      <w:szCs w:val="20"/>
    </w:rPr>
  </w:style>
  <w:style w:type="character" w:styleId="FootnoteReference">
    <w:name w:val="footnote reference"/>
    <w:semiHidden/>
    <w:unhideWhenUsed/>
    <w:rsid w:val="00AE5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DDE1-4181-47A3-A9F9-F07D8177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Мария Драгиева</cp:lastModifiedBy>
  <cp:revision>2</cp:revision>
  <dcterms:created xsi:type="dcterms:W3CDTF">2018-03-29T09:23:00Z</dcterms:created>
  <dcterms:modified xsi:type="dcterms:W3CDTF">2018-03-29T09:23:00Z</dcterms:modified>
</cp:coreProperties>
</file>